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886" w:rsidRPr="004A5886" w:rsidRDefault="004A5886" w:rsidP="004A5886">
      <w:pPr>
        <w:pStyle w:val="a3"/>
        <w:ind w:left="595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A5886">
        <w:rPr>
          <w:rFonts w:ascii="Times New Roman" w:hAnsi="Times New Roman"/>
          <w:sz w:val="24"/>
          <w:szCs w:val="24"/>
        </w:rPr>
        <w:t>Додаток 5</w:t>
      </w:r>
      <w:r w:rsidRPr="004A5886">
        <w:rPr>
          <w:rFonts w:ascii="Times New Roman" w:hAnsi="Times New Roman"/>
          <w:sz w:val="24"/>
          <w:szCs w:val="24"/>
        </w:rPr>
        <w:br/>
        <w:t>до Порядку</w:t>
      </w:r>
    </w:p>
    <w:p w:rsidR="004A5886" w:rsidRDefault="004A5886" w:rsidP="004A5886">
      <w:pPr>
        <w:pStyle w:val="a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ЗАЯВА</w:t>
      </w:r>
      <w:r>
        <w:rPr>
          <w:rFonts w:ascii="Times New Roman" w:hAnsi="Times New Roman"/>
          <w:b w:val="0"/>
          <w:sz w:val="28"/>
          <w:szCs w:val="28"/>
        </w:rPr>
        <w:br/>
        <w:t xml:space="preserve">про анулювання гарантії походження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біометану</w:t>
      </w:r>
      <w:proofErr w:type="spellEnd"/>
    </w:p>
    <w:p w:rsidR="004A5886" w:rsidRDefault="004A5886" w:rsidP="004A5886">
      <w:pPr>
        <w:jc w:val="both"/>
        <w:rPr>
          <w:rFonts w:ascii="Times New Roman" w:hAnsi="Times New Roman"/>
          <w:sz w:val="28"/>
          <w:szCs w:val="28"/>
        </w:rPr>
      </w:pPr>
    </w:p>
    <w:p w:rsidR="004A5886" w:rsidRPr="004A5886" w:rsidRDefault="004A5886" w:rsidP="004A5886">
      <w:pPr>
        <w:jc w:val="both"/>
        <w:rPr>
          <w:rFonts w:ascii="Times New Roman" w:hAnsi="Times New Roman"/>
          <w:sz w:val="24"/>
          <w:szCs w:val="24"/>
        </w:rPr>
      </w:pPr>
      <w:r w:rsidRPr="004A5886">
        <w:rPr>
          <w:rFonts w:ascii="Times New Roman" w:hAnsi="Times New Roman"/>
          <w:sz w:val="24"/>
          <w:szCs w:val="24"/>
        </w:rPr>
        <w:t xml:space="preserve">Прошу анулювати гарантію походження </w:t>
      </w:r>
      <w:proofErr w:type="spellStart"/>
      <w:r w:rsidRPr="004A5886">
        <w:rPr>
          <w:rFonts w:ascii="Times New Roman" w:hAnsi="Times New Roman"/>
          <w:sz w:val="24"/>
          <w:szCs w:val="24"/>
        </w:rPr>
        <w:t>біометану</w:t>
      </w:r>
      <w:proofErr w:type="spellEnd"/>
    </w:p>
    <w:p w:rsidR="004A5886" w:rsidRPr="004A5886" w:rsidRDefault="004A5886" w:rsidP="004A588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4A5886" w:rsidTr="007C527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6" w:rsidRDefault="004A5886" w:rsidP="007C527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5886" w:rsidTr="007C527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86" w:rsidRDefault="004A5886" w:rsidP="007C527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  <w:sz w:val="20"/>
              </w:rPr>
              <w:t xml:space="preserve">   (унікальний ідентифікаційний номер)</w:t>
            </w:r>
          </w:p>
        </w:tc>
      </w:tr>
    </w:tbl>
    <w:p w:rsidR="004A5886" w:rsidRDefault="004A5886" w:rsidP="004A5886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8"/>
      </w:tblGrid>
      <w:tr w:rsidR="004A5886" w:rsidTr="007C527D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6" w:rsidRDefault="004A5886" w:rsidP="007C5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886" w:rsidTr="007C527D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86" w:rsidRDefault="004A5886" w:rsidP="004A588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(повне та скорочене найменування суб’єкта господарювання/прізвище, власне ім’я,  по батькові (за наявності) фізичної особи </w:t>
            </w:r>
            <w:r w:rsidRPr="004A5886">
              <w:rPr>
                <w:rFonts w:ascii="Times New Roman" w:hAnsi="Times New Roman"/>
                <w:sz w:val="2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підприємця, яким належить гарантія)</w:t>
            </w:r>
          </w:p>
        </w:tc>
      </w:tr>
    </w:tbl>
    <w:p w:rsidR="004A5886" w:rsidRDefault="004A5886" w:rsidP="004A5886">
      <w:pPr>
        <w:jc w:val="both"/>
        <w:rPr>
          <w:rFonts w:ascii="Times New Roman" w:hAnsi="Times New Roman"/>
          <w:sz w:val="28"/>
          <w:szCs w:val="28"/>
        </w:rPr>
      </w:pPr>
    </w:p>
    <w:p w:rsidR="004A5886" w:rsidRDefault="004A5886" w:rsidP="004A5886">
      <w:pPr>
        <w:jc w:val="both"/>
        <w:rPr>
          <w:rFonts w:ascii="Times New Roman" w:hAnsi="Times New Roman"/>
          <w:sz w:val="12"/>
          <w:szCs w:val="12"/>
        </w:rPr>
      </w:pPr>
    </w:p>
    <w:p w:rsidR="004A5886" w:rsidRDefault="004A5886" w:rsidP="004A5886">
      <w:pPr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4A5886" w:rsidTr="007C527D">
        <w:trPr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6" w:rsidRDefault="004A5886" w:rsidP="007C527D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6" w:rsidRDefault="004A5886" w:rsidP="007C527D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6" w:rsidRDefault="004A5886" w:rsidP="007C527D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4A5886" w:rsidTr="007C527D">
        <w:trPr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86" w:rsidRDefault="004A5886" w:rsidP="004A5886">
            <w:pPr>
              <w:spacing w:before="120"/>
              <w:ind w:left="142" w:right="1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(прізвище, власне ім’я, </w:t>
            </w:r>
            <w:r>
              <w:rPr>
                <w:rFonts w:ascii="Times New Roman" w:hAnsi="Times New Roman"/>
                <w:sz w:val="20"/>
              </w:rPr>
              <w:br/>
              <w:t>по батькові (за наявності)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керівника/відповідальної особи/фізичної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особи </w:t>
            </w:r>
            <w:r w:rsidRPr="004A5886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підприємця)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86" w:rsidRDefault="004A5886" w:rsidP="004A5886">
            <w:pPr>
              <w:spacing w:before="120"/>
              <w:ind w:left="142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(найменування посади керівника/відповідальної особи/у разі, коли заяву подає фізична особа</w:t>
            </w:r>
            <w:r w:rsidRPr="00720DAF">
              <w:rPr>
                <w:rFonts w:ascii="Times New Roman" w:hAnsi="Times New Roman"/>
                <w:color w:val="000000"/>
                <w:sz w:val="20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підприємець, зазначається “фізична особа</w:t>
            </w:r>
            <w:r w:rsidRPr="00720DAF">
              <w:rPr>
                <w:rFonts w:ascii="Times New Roman" w:hAnsi="Times New Roman"/>
                <w:color w:val="000000"/>
                <w:sz w:val="20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підприємець”)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86" w:rsidRDefault="004A5886" w:rsidP="007C527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(номер телефону, адреса електронної пошти)</w:t>
            </w:r>
          </w:p>
        </w:tc>
      </w:tr>
    </w:tbl>
    <w:p w:rsidR="004A5886" w:rsidRDefault="004A5886" w:rsidP="004A5886">
      <w:pPr>
        <w:jc w:val="both"/>
        <w:rPr>
          <w:rFonts w:ascii="Times New Roman" w:hAnsi="Times New Roman"/>
          <w:sz w:val="20"/>
        </w:rPr>
      </w:pPr>
    </w:p>
    <w:p w:rsidR="00C81097" w:rsidRDefault="00C81097"/>
    <w:sectPr w:rsidR="00C810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86"/>
    <w:rsid w:val="004A5886"/>
    <w:rsid w:val="00720DAF"/>
    <w:rsid w:val="00C8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FA430-A54A-46EB-A7F2-190821B7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документу"/>
    <w:basedOn w:val="a"/>
    <w:rsid w:val="004A5886"/>
    <w:pPr>
      <w:keepNext/>
      <w:keepLines/>
      <w:spacing w:after="240"/>
      <w:ind w:left="4536"/>
      <w:jc w:val="center"/>
    </w:pPr>
  </w:style>
  <w:style w:type="paragraph" w:customStyle="1" w:styleId="a4">
    <w:name w:val="Назва документа"/>
    <w:basedOn w:val="a"/>
    <w:next w:val="a"/>
    <w:rsid w:val="004A5886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Бурова Наталія Володимирівна</cp:lastModifiedBy>
  <cp:revision>2</cp:revision>
  <dcterms:created xsi:type="dcterms:W3CDTF">2022-07-26T07:14:00Z</dcterms:created>
  <dcterms:modified xsi:type="dcterms:W3CDTF">2022-07-26T08:07:00Z</dcterms:modified>
</cp:coreProperties>
</file>